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 w:rsidR="009D5742" w:rsidTr="008A04B6">
        <w:trPr>
          <w:trHeight w:hRule="exact" w:val="857"/>
        </w:trPr>
        <w:tc>
          <w:tcPr>
            <w:tcW w:w="13984" w:type="dxa"/>
            <w:gridSpan w:val="6"/>
            <w:vAlign w:val="center"/>
          </w:tcPr>
          <w:p w:rsidR="009D5742" w:rsidRDefault="003C0ED6">
            <w:pPr>
              <w:pStyle w:val="a3"/>
              <w:spacing w:line="229" w:lineRule="auto"/>
              <w:jc w:val="center"/>
            </w:pPr>
            <w:bookmarkStart w:id="0" w:name="_GoBack"/>
            <w:r>
              <w:t>Информация о вакансиях в разрезе о</w:t>
            </w:r>
            <w:r w:rsidR="008A04B6">
              <w:t>рганизаций на 10 октября 2024 года по реализующимся инвестиционным проектам на территории Белозерского муниципального округа</w:t>
            </w:r>
          </w:p>
        </w:tc>
        <w:tc>
          <w:tcPr>
            <w:tcW w:w="459" w:type="dxa"/>
          </w:tcPr>
          <w:p w:rsidR="009D5742" w:rsidRDefault="009D5742"/>
        </w:tc>
      </w:tr>
      <w:tr w:rsidR="009D5742">
        <w:trPr>
          <w:trHeight w:hRule="exact" w:val="229"/>
        </w:trPr>
        <w:tc>
          <w:tcPr>
            <w:tcW w:w="14443" w:type="dxa"/>
            <w:gridSpan w:val="7"/>
          </w:tcPr>
          <w:p w:rsidR="009D5742" w:rsidRDefault="009D5742"/>
        </w:tc>
      </w:tr>
      <w:tr w:rsidR="009D5742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D5742" w:rsidRDefault="003C0ED6">
            <w:pPr>
              <w:pStyle w:val="Master"/>
              <w:spacing w:line="229" w:lineRule="auto"/>
              <w:ind w:right="-14520"/>
            </w:pPr>
            <w:r>
              <w:t>ООО АК "Куликов Родник"</w:t>
            </w:r>
          </w:p>
        </w:tc>
      </w:tr>
      <w:tr w:rsidR="009D5742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D5742" w:rsidRDefault="003C0E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641360, р-н Белозерский, д Доможирова, ул Соловьева В.З., д. 43а</w:t>
            </w:r>
          </w:p>
          <w:p w:rsidR="009D5742" w:rsidRDefault="003C0E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D5742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D5742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кат. С, 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9829876499, 9136885138</w:t>
            </w:r>
          </w:p>
        </w:tc>
      </w:tr>
      <w:tr w:rsidR="009D5742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Весовщик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Заведующий зернотоком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9829876499, 9136885138</w:t>
            </w:r>
          </w:p>
        </w:tc>
      </w:tr>
      <w:tr w:rsidR="009D5742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Мельник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Оператор по изготовлению комбикормов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9829876499, 9136885138</w:t>
            </w:r>
          </w:p>
        </w:tc>
      </w:tr>
      <w:tr w:rsidR="009D5742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9D574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9829876499, 9136885138</w:t>
            </w:r>
          </w:p>
        </w:tc>
      </w:tr>
      <w:tr w:rsidR="009D5742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</w:tr>
      <w:tr w:rsidR="009D5742">
        <w:trPr>
          <w:trHeight w:hRule="exact" w:val="115"/>
        </w:trPr>
        <w:tc>
          <w:tcPr>
            <w:tcW w:w="14443" w:type="dxa"/>
            <w:gridSpan w:val="7"/>
          </w:tcPr>
          <w:p w:rsidR="009D5742" w:rsidRDefault="009D5742"/>
        </w:tc>
      </w:tr>
      <w:tr w:rsidR="009D5742">
        <w:trPr>
          <w:trHeight w:hRule="exact" w:val="343"/>
        </w:trPr>
        <w:tc>
          <w:tcPr>
            <w:tcW w:w="14443" w:type="dxa"/>
            <w:gridSpan w:val="7"/>
            <w:vAlign w:val="center"/>
          </w:tcPr>
          <w:p w:rsidR="009D5742" w:rsidRDefault="003C0ED6">
            <w:pPr>
              <w:pStyle w:val="Master"/>
              <w:spacing w:line="229" w:lineRule="auto"/>
              <w:ind w:right="-14520"/>
            </w:pPr>
            <w:r>
              <w:t>ООО "ТОГИС-АГРО"</w:t>
            </w:r>
          </w:p>
        </w:tc>
      </w:tr>
      <w:tr w:rsidR="009D5742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D5742" w:rsidRDefault="003C0E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Белозерский, с Пьянково, ул Береговая, д. 13, р-н Белозерский, с Пьянково, ул Береговая, дом 13</w:t>
            </w:r>
          </w:p>
          <w:p w:rsidR="009D5742" w:rsidRDefault="003C0E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D5742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D5742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Скотник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9825300000</w:t>
            </w:r>
          </w:p>
        </w:tc>
      </w:tr>
      <w:tr w:rsidR="009D5742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</w:tr>
      <w:tr w:rsidR="009D5742">
        <w:trPr>
          <w:trHeight w:hRule="exact" w:val="115"/>
        </w:trPr>
        <w:tc>
          <w:tcPr>
            <w:tcW w:w="14443" w:type="dxa"/>
            <w:gridSpan w:val="7"/>
          </w:tcPr>
          <w:p w:rsidR="009D5742" w:rsidRDefault="009D5742"/>
        </w:tc>
      </w:tr>
      <w:tr w:rsidR="009D5742">
        <w:trPr>
          <w:trHeight w:hRule="exact" w:val="344"/>
        </w:trPr>
        <w:tc>
          <w:tcPr>
            <w:tcW w:w="14443" w:type="dxa"/>
            <w:gridSpan w:val="7"/>
            <w:vAlign w:val="center"/>
          </w:tcPr>
          <w:p w:rsidR="009D5742" w:rsidRDefault="003C0ED6">
            <w:pPr>
              <w:pStyle w:val="Master"/>
              <w:spacing w:line="229" w:lineRule="auto"/>
              <w:ind w:right="-14520"/>
            </w:pPr>
            <w:r>
              <w:t>ООО "Ачикуль"</w:t>
            </w:r>
          </w:p>
        </w:tc>
      </w:tr>
      <w:tr w:rsidR="009D5742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 w:rsidR="009D5742" w:rsidRDefault="003C0E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640027, г Курган, ул Бурова-Петрова, стр.. 112а</w:t>
            </w:r>
          </w:p>
          <w:p w:rsidR="009D5742" w:rsidRDefault="003C0ED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D5742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</w:tr>
      <w:tr w:rsidR="009D5742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Горничная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9D5742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22129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9829309377</w:t>
            </w:r>
          </w:p>
        </w:tc>
      </w:tr>
      <w:tr w:rsidR="009D5742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Администратор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22200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9829309377</w:t>
            </w:r>
          </w:p>
        </w:tc>
      </w:tr>
      <w:tr w:rsidR="009D5742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  <w:right w:w="29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Сторож (вахтер)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43" w:type="dxa"/>
            </w:tcMar>
            <w:vAlign w:val="center"/>
          </w:tcPr>
          <w:p w:rsidR="009D5742" w:rsidRDefault="003C0ED6">
            <w:pPr>
              <w:pStyle w:val="Details0"/>
              <w:spacing w:line="229" w:lineRule="auto"/>
            </w:pPr>
            <w:r>
              <w:t>Сторож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22200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9829309377</w:t>
            </w:r>
          </w:p>
        </w:tc>
      </w:tr>
      <w:tr w:rsidR="009D5742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vAlign w:val="center"/>
          </w:tcPr>
          <w:p w:rsidR="009D5742" w:rsidRDefault="003C0ED6">
            <w:pPr>
              <w:spacing w:line="229" w:lineRule="auto"/>
              <w:ind w:right="-14520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</w:tr>
      <w:bookmarkEnd w:id="0"/>
    </w:tbl>
    <w:p w:rsidR="003C0ED6" w:rsidRDefault="003C0ED6"/>
    <w:sectPr w:rsidR="003C0ED6">
      <w:pgSz w:w="16838" w:h="11909" w:orient="landscape"/>
      <w:pgMar w:top="567" w:right="1134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D5742"/>
    <w:rsid w:val="003C0ED6"/>
    <w:rsid w:val="008A04B6"/>
    <w:rsid w:val="009D5742"/>
    <w:rsid w:val="00D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Arm-Zav</dc:creator>
  <cp:lastModifiedBy>Arm-Zav</cp:lastModifiedBy>
  <cp:revision>2</cp:revision>
  <dcterms:created xsi:type="dcterms:W3CDTF">2024-10-14T04:53:00Z</dcterms:created>
  <dcterms:modified xsi:type="dcterms:W3CDTF">2024-10-14T04:53:00Z</dcterms:modified>
</cp:coreProperties>
</file>